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98" w:rsidRDefault="008F4C84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研究生保留入学资格入学申请流程</w:t>
      </w:r>
    </w:p>
    <w:p w:rsidR="00A70698" w:rsidRDefault="00A70698"/>
    <w:p w:rsidR="00A70698" w:rsidRDefault="00A70698"/>
    <w:p w:rsidR="00A70698" w:rsidRDefault="00A70698"/>
    <w:p w:rsidR="00A70698" w:rsidRDefault="00A70698"/>
    <w:p w:rsidR="00A70698" w:rsidRDefault="00A70698"/>
    <w:p w:rsidR="00A70698" w:rsidRDefault="00431CAD">
      <w:r w:rsidRPr="00431CAD">
        <w:rPr>
          <w:sz w:val="32"/>
        </w:rPr>
        <w:pict>
          <v:rect id="_x0000_s1026" style="position:absolute;left:0;text-align:left;margin-left:85.7pt;margin-top:4.2pt;width:226.75pt;height:42.5pt;z-index:251658240;v-text-anchor:middle" o:gfxdata="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c5v4DtYAAAAIAQAADwAAAAAAAAABACAAAAAiAAAAZHJzL2Rvd25yZXYueG1sUEsBAhQA&#10;FAAAAAgAh07iQAn5N+ZmAgAAvQQAAA4AAAAAAAAAAQAgAAAAJQEAAGRycy9lMm9Eb2MueG1sUEsF&#10;BgAAAAAGAAYAWQEAAP0FAAAAAA==&#10;" fillcolor="white [3201]" strokecolor="black [3213]" strokeweight="1pt">
            <v:textbox>
              <w:txbxContent>
                <w:p w:rsidR="00A70698" w:rsidRDefault="008F4C8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微软雅黑"/>
                      <w:color w:val="323232"/>
                      <w:sz w:val="32"/>
                      <w:szCs w:val="32"/>
                    </w:rPr>
                    <w:t>研究生本人提交入学申请表</w:t>
                  </w:r>
                </w:p>
              </w:txbxContent>
            </v:textbox>
          </v:rect>
        </w:pict>
      </w:r>
    </w:p>
    <w:p w:rsidR="00A70698" w:rsidRDefault="00A70698"/>
    <w:p w:rsidR="00A70698" w:rsidRDefault="00431CAD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99.05pt;margin-top:15.5pt;width:.05pt;height:99.2pt;flip:x;z-index:251659264" o:gfxdata="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Pl3+l2QAAAAoBAAAP&#10;AAAAAAAAAAEAIAAAACIAAABkcnMvZG93bnJldi54bWxQSwECFAAUAAAACACHTuJAsbxrSxcCAADi&#10;AwAADgAAAAAAAAABACAAAAAoAQAAZHJzL2Uyb0RvYy54bWxQSwUGAAAAAAYABgBZAQAAsQUAAAAA&#10;" strokecolor="black [3200]" strokeweight=".5pt">
            <v:stroke endarrow="block" endarrowwidth="wide" joinstyle="miter"/>
          </v:shape>
        </w:pict>
      </w:r>
    </w:p>
    <w:p w:rsidR="00A70698" w:rsidRDefault="00A70698"/>
    <w:p w:rsidR="00A70698" w:rsidRDefault="00431CAD">
      <w:r>
        <w:pict>
          <v:rect id="_x0000_s1032" style="position:absolute;left:0;text-align:left;margin-left:198.95pt;margin-top:11.55pt;width:175.75pt;height:48.2pt;z-index:251660288;v-text-anchor:middle" o:gfxdata="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fLVvBtgAAAAKAQAADwAAAAAAAAABACAAAAAiAAAAZHJzL2Rvd25yZXYueG1sUEsB&#10;AhQAFAAAAAgAh07iQK1okg1nAgAAvQQAAA4AAAAAAAAAAQAgAAAAJwEAAGRycy9lMm9Eb2MueG1s&#10;UEsFBgAAAAAGAAYAWQEAAAAGAAAAAA==&#10;" fillcolor="white [3201]" strokecolor="black [3213]" strokeweight="1pt">
            <v:textbox>
              <w:txbxContent>
                <w:p w:rsidR="00A70698" w:rsidRDefault="008F4C84">
                  <w:pPr>
                    <w:spacing w:line="240" w:lineRule="exact"/>
                    <w:jc w:val="center"/>
                    <w:rPr>
                      <w:rFonts w:ascii="微软雅黑" w:eastAsia="微软雅黑" w:hAnsi="微软雅黑" w:cs="微软雅黑"/>
                      <w:color w:val="323232"/>
                      <w:szCs w:val="21"/>
                    </w:rPr>
                  </w:pPr>
                  <w:r>
                    <w:rPr>
                      <w:rFonts w:ascii="微软雅黑" w:eastAsia="微软雅黑" w:hAnsi="微软雅黑" w:cs="微软雅黑"/>
                      <w:color w:val="323232"/>
                      <w:szCs w:val="21"/>
                    </w:rPr>
                    <w:t>因病休学者，须附校医院或</w:t>
                  </w:r>
                </w:p>
                <w:p w:rsidR="00A70698" w:rsidRDefault="00A70698">
                  <w:pPr>
                    <w:spacing w:line="240" w:lineRule="exact"/>
                    <w:jc w:val="center"/>
                    <w:rPr>
                      <w:rFonts w:ascii="微软雅黑" w:eastAsia="微软雅黑" w:hAnsi="微软雅黑" w:cs="微软雅黑"/>
                      <w:color w:val="323232"/>
                      <w:szCs w:val="21"/>
                    </w:rPr>
                  </w:pPr>
                </w:p>
                <w:p w:rsidR="00A70698" w:rsidRDefault="008F4C84">
                  <w:pPr>
                    <w:spacing w:line="20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/>
                      <w:color w:val="323232"/>
                      <w:szCs w:val="21"/>
                    </w:rPr>
                    <w:t>二级甲等以上医院体检复查结果</w:t>
                  </w:r>
                </w:p>
              </w:txbxContent>
            </v:textbox>
          </v:rect>
        </w:pict>
      </w:r>
    </w:p>
    <w:p w:rsidR="00A70698" w:rsidRDefault="00A70698"/>
    <w:p w:rsidR="00A70698" w:rsidRDefault="00A70698"/>
    <w:p w:rsidR="00A70698" w:rsidRDefault="00A70698"/>
    <w:p w:rsidR="00A70698" w:rsidRDefault="00A70698"/>
    <w:p w:rsidR="00A70698" w:rsidRDefault="00431CAD">
      <w:r>
        <w:pict>
          <v:rect id="_x0000_s1031" style="position:absolute;left:0;text-align:left;margin-left:135.2pt;margin-top:5.55pt;width:127.55pt;height:42.5pt;z-index:251661312;v-text-anchor:middle" o:gfxdata="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QMd4t1gAAAAkBAAAPAAAAAAAAAAEAIAAAACIAAABkcnMvZG93bnJldi54bWxQSwEC&#10;FAAUAAAACACHTuJA6rgv22gCAAC/BAAADgAAAAAAAAABACAAAAAlAQAAZHJzL2Uyb0RvYy54bWxQ&#10;SwUGAAAAAAYABgBZAQAA/wUAAAAA&#10;" fillcolor="white [3201]" strokecolor="black [3213]" strokeweight="1pt">
            <v:textbox>
              <w:txbxContent>
                <w:p w:rsidR="00A70698" w:rsidRDefault="008F4C8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微软雅黑"/>
                      <w:color w:val="323232"/>
                      <w:sz w:val="32"/>
                      <w:szCs w:val="32"/>
                    </w:rPr>
                    <w:t>导师审核签字</w:t>
                  </w:r>
                </w:p>
              </w:txbxContent>
            </v:textbox>
          </v:rect>
        </w:pict>
      </w:r>
    </w:p>
    <w:p w:rsidR="00A70698" w:rsidRDefault="00A70698"/>
    <w:p w:rsidR="00A70698" w:rsidRDefault="00A70698"/>
    <w:p w:rsidR="00A70698" w:rsidRDefault="00431CAD">
      <w:r>
        <w:pict>
          <v:shape id="_x0000_s1030" type="#_x0000_t32" style="position:absolute;left:0;text-align:left;margin-left:198.95pt;margin-top:1.25pt;width:.05pt;height:36.85pt;flip:x;z-index:251662336" o:gfxdata="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ziFmC2QAAAAgBAAAP&#10;AAAAAAAAAAEAIAAAACIAAABkcnMvZG93bnJldi54bWxQSwECFAAUAAAACACHTuJAIE1cNxcCAADk&#10;AwAADgAAAAAAAAABACAAAAAoAQAAZHJzL2Uyb0RvYy54bWxQSwUGAAAAAAYABgBZAQAAsQUAAAAA&#10;" strokecolor="black [3200]" strokeweight=".5pt">
            <v:stroke endarrow="block" endarrowwidth="wide" joinstyle="miter"/>
          </v:shape>
        </w:pict>
      </w:r>
    </w:p>
    <w:p w:rsidR="00A70698" w:rsidRDefault="00A70698"/>
    <w:p w:rsidR="00A70698" w:rsidRDefault="00431CAD">
      <w:r>
        <w:pict>
          <v:rect id="_x0000_s1029" style="position:absolute;left:0;text-align:left;margin-left:21.95pt;margin-top:7.05pt;width:354.35pt;height:42.5pt;z-index:251663360;v-text-anchor:middle" o:gfxdata="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70nBH1wAAAAgBAAAPAAAAAAAAAAEAIAAAACIAAABkcnMvZG93bnJldi54bWxQSwEC&#10;FAAUAAAACACHTuJA8Dd6kmcCAAC/BAAADgAAAAAAAAABACAAAAAmAQAAZHJzL2Uyb0RvYy54bWxQ&#10;SwUGAAAAAAYABgBZAQAA/wUAAAAA&#10;" fillcolor="white [3201]" strokecolor="black [3213]" strokeweight="1pt">
            <v:textbox>
              <w:txbxContent>
                <w:p w:rsidR="00A70698" w:rsidRDefault="008F4C8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微软雅黑"/>
                      <w:color w:val="323232"/>
                      <w:sz w:val="32"/>
                      <w:szCs w:val="32"/>
                    </w:rPr>
                    <w:t>学院</w:t>
                  </w:r>
                  <w:r w:rsidR="00E23078">
                    <w:rPr>
                      <w:rFonts w:ascii="微软雅黑" w:eastAsia="微软雅黑" w:hAnsi="微软雅黑" w:cs="微软雅黑"/>
                      <w:color w:val="323232"/>
                      <w:sz w:val="32"/>
                      <w:szCs w:val="32"/>
                    </w:rPr>
                    <w:t>领导审核签字（</w:t>
                  </w:r>
                  <w:r>
                    <w:rPr>
                      <w:rFonts w:ascii="微软雅黑" w:eastAsia="微软雅黑" w:hAnsi="微软雅黑" w:cs="微软雅黑"/>
                      <w:color w:val="323232"/>
                      <w:sz w:val="32"/>
                      <w:szCs w:val="32"/>
                    </w:rPr>
                    <w:t>公章）</w:t>
                  </w:r>
                </w:p>
              </w:txbxContent>
            </v:textbox>
          </v:rect>
        </w:pict>
      </w:r>
    </w:p>
    <w:p w:rsidR="00A70698" w:rsidRDefault="00A70698"/>
    <w:p w:rsidR="00A70698" w:rsidRDefault="00A70698"/>
    <w:p w:rsidR="00A70698" w:rsidRDefault="00431CAD">
      <w:bookmarkStart w:id="0" w:name="_GoBack"/>
      <w:r>
        <w:pict>
          <v:shape id="_x0000_s1028" type="#_x0000_t32" style="position:absolute;left:0;text-align:left;margin-left:199.1pt;margin-top:2.75pt;width:.05pt;height:36.85pt;flip:x;z-index:251664384" o:gfxdata="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ndrC52AAAAAgBAAAP&#10;AAAAAAAAAAEAIAAAACIAAABkcnMvZG93bnJldi54bWxQSwECFAAUAAAACACHTuJAhZ2EVxgCAADk&#10;AwAADgAAAAAAAAABACAAAAAnAQAAZHJzL2Uyb0RvYy54bWxQSwUGAAAAAAYABgBZAQAAsQUAAAAA&#10;" strokecolor="black [3200]" strokeweight=".5pt">
            <v:stroke endarrow="block" endarrowwidth="wide" joinstyle="miter"/>
          </v:shape>
        </w:pict>
      </w:r>
      <w:bookmarkEnd w:id="0"/>
    </w:p>
    <w:p w:rsidR="00A70698" w:rsidRDefault="00A70698"/>
    <w:p w:rsidR="00A70698" w:rsidRDefault="00431CAD">
      <w:r>
        <w:pict>
          <v:rect id="_x0000_s1027" style="position:absolute;left:0;text-align:left;margin-left:85.7pt;margin-top:7.75pt;width:226.75pt;height:42.5pt;z-index:251665408;v-text-anchor:middle" o:gfxdata="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Vkp391gAAAAoBAAAPAAAAAAAAAAEAIAAAACIAAABkcnMvZG93bnJldi54bWxQSwEC&#10;FAAUAAAACACHTuJA3F/PGWgCAAC/BAAADgAAAAAAAAABACAAAAAlAQAAZHJzL2Uyb0RvYy54bWxQ&#10;SwUGAAAAAAYABgBZAQAA/wUAAAAA&#10;" fillcolor="white [3201]" strokecolor="black [3213]" strokeweight="1pt">
            <v:textbox>
              <w:txbxContent>
                <w:p w:rsidR="00A70698" w:rsidRDefault="00E23078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微软雅黑"/>
                      <w:color w:val="323232"/>
                      <w:sz w:val="32"/>
                      <w:szCs w:val="32"/>
                    </w:rPr>
                    <w:t>研究生院审批</w:t>
                  </w:r>
                  <w:r w:rsidR="008F4C84">
                    <w:rPr>
                      <w:rFonts w:ascii="微软雅黑" w:eastAsia="微软雅黑" w:hAnsi="微软雅黑" w:cs="微软雅黑"/>
                      <w:color w:val="323232"/>
                      <w:sz w:val="32"/>
                      <w:szCs w:val="32"/>
                    </w:rPr>
                    <w:t>（公章）</w:t>
                  </w:r>
                </w:p>
              </w:txbxContent>
            </v:textbox>
          </v:rect>
        </w:pict>
      </w:r>
    </w:p>
    <w:p w:rsidR="00A70698" w:rsidRDefault="00A70698"/>
    <w:p w:rsidR="00A70698" w:rsidRDefault="00A70698"/>
    <w:p w:rsidR="00A70698" w:rsidRDefault="00A70698"/>
    <w:p w:rsidR="00A70698" w:rsidRDefault="00A70698"/>
    <w:p w:rsidR="00A70698" w:rsidRDefault="00A70698"/>
    <w:p w:rsidR="00A70698" w:rsidRDefault="00A70698"/>
    <w:p w:rsidR="00A70698" w:rsidRDefault="00A70698"/>
    <w:p w:rsidR="00A70698" w:rsidRDefault="00A70698"/>
    <w:p w:rsidR="00A70698" w:rsidRPr="00E72619" w:rsidRDefault="00A70698"/>
    <w:p w:rsidR="00A70698" w:rsidRDefault="00A70698"/>
    <w:p w:rsidR="00A70698" w:rsidRDefault="00A70698"/>
    <w:p w:rsidR="00A70698" w:rsidRDefault="00A70698"/>
    <w:p w:rsidR="00A70698" w:rsidRDefault="00A70698"/>
    <w:p w:rsidR="00A70698" w:rsidRDefault="00A70698"/>
    <w:sectPr w:rsidR="00A70698" w:rsidSect="00A70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028" w:rsidRPr="00D7223B" w:rsidRDefault="00657028" w:rsidP="00E23078">
      <w:r>
        <w:separator/>
      </w:r>
    </w:p>
  </w:endnote>
  <w:endnote w:type="continuationSeparator" w:id="1">
    <w:p w:rsidR="00657028" w:rsidRPr="00D7223B" w:rsidRDefault="00657028" w:rsidP="00E23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028" w:rsidRPr="00D7223B" w:rsidRDefault="00657028" w:rsidP="00E23078">
      <w:r>
        <w:separator/>
      </w:r>
    </w:p>
  </w:footnote>
  <w:footnote w:type="continuationSeparator" w:id="1">
    <w:p w:rsidR="00657028" w:rsidRPr="00D7223B" w:rsidRDefault="00657028" w:rsidP="00E23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5DE2D6C"/>
    <w:rsid w:val="00431CAD"/>
    <w:rsid w:val="00657028"/>
    <w:rsid w:val="008F4C84"/>
    <w:rsid w:val="00A70698"/>
    <w:rsid w:val="00E23078"/>
    <w:rsid w:val="00E72619"/>
    <w:rsid w:val="15DE2D6C"/>
    <w:rsid w:val="27026B05"/>
    <w:rsid w:val="69271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  <o:rules v:ext="edit">
        <o:r id="V:Rule4" type="connector" idref="#_x0000_s1033"/>
        <o:r id="V:Rule5" type="connector" idref="#_x0000_s1028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6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3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3078"/>
    <w:rPr>
      <w:kern w:val="2"/>
      <w:sz w:val="18"/>
      <w:szCs w:val="18"/>
    </w:rPr>
  </w:style>
  <w:style w:type="paragraph" w:styleId="a4">
    <w:name w:val="footer"/>
    <w:basedOn w:val="a"/>
    <w:link w:val="Char0"/>
    <w:rsid w:val="00E23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30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</Words>
  <Characters>54</Characters>
  <Application>Microsoft Office Word</Application>
  <DocSecurity>0</DocSecurity>
  <Lines>1</Lines>
  <Paragraphs>1</Paragraphs>
  <ScaleCrop>false</ScaleCrop>
  <Company> 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dcterms:created xsi:type="dcterms:W3CDTF">2020-09-02T01:16:00Z</dcterms:created>
  <dcterms:modified xsi:type="dcterms:W3CDTF">2020-09-03T01:15:00Z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